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85E6" w14:textId="77777777" w:rsidR="00D67041" w:rsidRDefault="008E64FA" w:rsidP="006E2215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BB861C1" wp14:editId="0B8AF11F">
            <wp:simplePos x="0" y="0"/>
            <wp:positionH relativeFrom="column">
              <wp:posOffset>-661670</wp:posOffset>
            </wp:positionH>
            <wp:positionV relativeFrom="paragraph">
              <wp:posOffset>153035</wp:posOffset>
            </wp:positionV>
            <wp:extent cx="1635125" cy="419100"/>
            <wp:effectExtent l="0" t="0" r="0" b="0"/>
            <wp:wrapNone/>
            <wp:docPr id="2" name="Obrázek 2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C8851" w14:textId="51D61FB3" w:rsidR="00D67041" w:rsidRPr="004B0DB3" w:rsidRDefault="00C17ABD" w:rsidP="00D67041">
      <w:pPr>
        <w:pStyle w:val="Default"/>
        <w:jc w:val="center"/>
        <w:rPr>
          <w:b/>
          <w:bCs/>
          <w:sz w:val="32"/>
          <w:szCs w:val="32"/>
        </w:rPr>
      </w:pPr>
      <w:r w:rsidRPr="004B0DB3">
        <w:rPr>
          <w:b/>
          <w:bCs/>
          <w:sz w:val="32"/>
          <w:szCs w:val="32"/>
        </w:rPr>
        <w:t>Z</w:t>
      </w:r>
      <w:r w:rsidR="00D67041" w:rsidRPr="004B0DB3">
        <w:rPr>
          <w:b/>
          <w:bCs/>
          <w:sz w:val="32"/>
          <w:szCs w:val="32"/>
        </w:rPr>
        <w:t>ápis do 1. třídy na ZŠ a MŠ Žalkovice</w:t>
      </w:r>
    </w:p>
    <w:p w14:paraId="05A67B5F" w14:textId="71F59498" w:rsidR="00D67041" w:rsidRPr="004B0DB3" w:rsidRDefault="00DE00A5" w:rsidP="00D67041">
      <w:pPr>
        <w:pStyle w:val="Default"/>
        <w:jc w:val="center"/>
        <w:rPr>
          <w:b/>
          <w:bCs/>
          <w:sz w:val="32"/>
          <w:szCs w:val="32"/>
        </w:rPr>
      </w:pPr>
      <w:r w:rsidRPr="004B0DB3">
        <w:rPr>
          <w:b/>
          <w:bCs/>
          <w:sz w:val="32"/>
          <w:szCs w:val="32"/>
        </w:rPr>
        <w:t>pro školní rok 2021/2022</w:t>
      </w:r>
    </w:p>
    <w:p w14:paraId="516CAB6E" w14:textId="6A1F40DF" w:rsidR="00DE00A5" w:rsidRDefault="00DE00A5" w:rsidP="00DE00A5">
      <w:pPr>
        <w:pStyle w:val="Default"/>
        <w:rPr>
          <w:bCs/>
        </w:rPr>
      </w:pPr>
      <w:r>
        <w:rPr>
          <w:bCs/>
        </w:rPr>
        <w:t>Vážení zákonní zástupci,</w:t>
      </w:r>
    </w:p>
    <w:p w14:paraId="42139587" w14:textId="7D8A9955" w:rsidR="00D67041" w:rsidRDefault="00DE00A5" w:rsidP="00DE00A5">
      <w:pPr>
        <w:pStyle w:val="Default"/>
      </w:pPr>
      <w:r>
        <w:rPr>
          <w:bCs/>
        </w:rPr>
        <w:t xml:space="preserve">zápis do 1. </w:t>
      </w:r>
      <w:r w:rsidRPr="00DE00A5">
        <w:rPr>
          <w:bCs/>
        </w:rPr>
        <w:t>třídy</w:t>
      </w:r>
      <w:r>
        <w:rPr>
          <w:bCs/>
        </w:rPr>
        <w:t xml:space="preserve"> </w:t>
      </w:r>
      <w:r w:rsidRPr="00DE00A5">
        <w:rPr>
          <w:b/>
          <w:bCs/>
        </w:rPr>
        <w:t>se uskuteční</w:t>
      </w:r>
      <w:r>
        <w:rPr>
          <w:b/>
          <w:bCs/>
        </w:rPr>
        <w:t xml:space="preserve"> </w:t>
      </w:r>
      <w:r w:rsidRPr="00DE00A5">
        <w:rPr>
          <w:b/>
          <w:bCs/>
        </w:rPr>
        <w:t xml:space="preserve">v období od </w:t>
      </w:r>
      <w:r w:rsidRPr="00DE00A5">
        <w:rPr>
          <w:b/>
          <w:bCs/>
          <w:color w:val="FF0000"/>
        </w:rPr>
        <w:t xml:space="preserve">6. 4. do 20. 4. 2021 </w:t>
      </w:r>
      <w:r w:rsidRPr="00DE00A5">
        <w:rPr>
          <w:b/>
          <w:bCs/>
          <w:color w:val="auto"/>
        </w:rPr>
        <w:t>distanční formou bez přítomnosti dětí</w:t>
      </w:r>
      <w:r>
        <w:rPr>
          <w:b/>
          <w:bCs/>
          <w:color w:val="auto"/>
        </w:rPr>
        <w:t xml:space="preserve">. </w:t>
      </w:r>
      <w:r>
        <w:t>V</w:t>
      </w:r>
      <w:r w:rsidR="00D67041" w:rsidRPr="00D67041">
        <w:t xml:space="preserve"> tom</w:t>
      </w:r>
      <w:r>
        <w:t>to období odevzdávejte žádosti včetně příloh.</w:t>
      </w:r>
    </w:p>
    <w:p w14:paraId="6843CF48" w14:textId="77777777" w:rsidR="00067291" w:rsidRDefault="00067291" w:rsidP="00DE00A5">
      <w:pPr>
        <w:pStyle w:val="Default"/>
      </w:pPr>
    </w:p>
    <w:p w14:paraId="589AA64B" w14:textId="359CF17E" w:rsidR="00067291" w:rsidRDefault="00067291" w:rsidP="0006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7291">
        <w:rPr>
          <w:rFonts w:ascii="Times New Roman" w:hAnsi="Times New Roman" w:cs="Times New Roman"/>
          <w:bCs/>
          <w:sz w:val="24"/>
          <w:szCs w:val="24"/>
        </w:rPr>
        <w:t xml:space="preserve">Zápis do 1. třídy se týká </w:t>
      </w:r>
      <w:r w:rsidRPr="00067291">
        <w:rPr>
          <w:rFonts w:ascii="Times New Roman" w:hAnsi="Times New Roman" w:cs="Times New Roman"/>
          <w:b/>
          <w:bCs/>
          <w:sz w:val="24"/>
          <w:szCs w:val="24"/>
        </w:rPr>
        <w:t>šestiletých dětí</w:t>
      </w:r>
      <w:r w:rsidRPr="00067291">
        <w:rPr>
          <w:rFonts w:ascii="Times New Roman" w:hAnsi="Times New Roman" w:cs="Times New Roman"/>
          <w:bCs/>
          <w:sz w:val="24"/>
          <w:szCs w:val="24"/>
        </w:rPr>
        <w:t>, které dovrší šesti let</w:t>
      </w:r>
      <w:r w:rsidRPr="00067291">
        <w:rPr>
          <w:rFonts w:ascii="Times New Roman" w:hAnsi="Times New Roman" w:cs="Times New Roman"/>
          <w:b/>
          <w:bCs/>
          <w:sz w:val="24"/>
          <w:szCs w:val="24"/>
        </w:rPr>
        <w:t xml:space="preserve"> do 31. 8. 2021(</w:t>
      </w:r>
      <w:r w:rsidRPr="00067291">
        <w:rPr>
          <w:rFonts w:ascii="Times New Roman" w:hAnsi="Times New Roman" w:cs="Times New Roman"/>
          <w:bCs/>
          <w:sz w:val="24"/>
          <w:szCs w:val="24"/>
        </w:rPr>
        <w:t>tedy dětí narozených od 1. 9. 2014 do 31. srpna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), ale také </w:t>
      </w:r>
      <w:r w:rsidRPr="00067291">
        <w:rPr>
          <w:rFonts w:ascii="Times New Roman" w:hAnsi="Times New Roman" w:cs="Times New Roman"/>
          <w:b/>
          <w:bCs/>
          <w:sz w:val="24"/>
          <w:szCs w:val="24"/>
        </w:rPr>
        <w:t>dětí s odloženou školní docházkou</w:t>
      </w:r>
      <w:r>
        <w:rPr>
          <w:rFonts w:ascii="Times New Roman" w:hAnsi="Times New Roman" w:cs="Times New Roman"/>
          <w:bCs/>
          <w:sz w:val="24"/>
          <w:szCs w:val="24"/>
        </w:rPr>
        <w:t xml:space="preserve"> o jeden školní rok.</w:t>
      </w:r>
    </w:p>
    <w:p w14:paraId="61167540" w14:textId="77777777" w:rsidR="00067291" w:rsidRDefault="00067291" w:rsidP="0006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B0B35B" w14:textId="116855F2" w:rsidR="00067291" w:rsidRDefault="00067291" w:rsidP="00067291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Zapsáno může být </w:t>
      </w:r>
      <w:r w:rsidRPr="00D670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dítě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které 6 let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dosáhne po 31. 8. 2021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Pokud dítě dosáhne 6 let 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době</w:t>
      </w:r>
    </w:p>
    <w:p w14:paraId="05DD864D" w14:textId="05E72DBC" w:rsidR="00067291" w:rsidRDefault="00067291" w:rsidP="00067291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9 -12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/2021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je nutné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doložit k písemné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žádost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 zákonného zástupce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72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doporučení školského poradenského zařízení 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(PPP nebo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SPC).</w:t>
      </w:r>
    </w:p>
    <w:p w14:paraId="1E75DC17" w14:textId="7A2FF82E" w:rsidR="00067291" w:rsidRDefault="00067291" w:rsidP="00067291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Pokud dítě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dosáhne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6-ti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let v době 1-8/2022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je nutné doložit navíc </w:t>
      </w:r>
      <w:r w:rsidRPr="0003559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doporučení odborného lékaře</w:t>
      </w:r>
      <w:r w:rsidRPr="00D67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8DAD98C" w14:textId="77777777" w:rsidR="00067291" w:rsidRDefault="00067291" w:rsidP="00067291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660C751" w14:textId="77777777" w:rsidR="00067291" w:rsidRPr="0003559A" w:rsidRDefault="00067291" w:rsidP="0006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59A">
        <w:rPr>
          <w:rFonts w:ascii="Times New Roman" w:hAnsi="Times New Roman" w:cs="Times New Roman"/>
          <w:b/>
          <w:bCs/>
          <w:sz w:val="24"/>
          <w:szCs w:val="24"/>
        </w:rPr>
        <w:t>Zákonní zástupci mají právo přihlásit své dítě k zápisu do kterékoli základní školy dle vlastního výběru.</w:t>
      </w:r>
    </w:p>
    <w:p w14:paraId="045C257A" w14:textId="77777777" w:rsidR="00C17ABD" w:rsidRPr="00D67041" w:rsidRDefault="00C17ABD" w:rsidP="00C17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D381D" w14:textId="57177EDB" w:rsidR="00D67041" w:rsidRDefault="0003559A" w:rsidP="00D6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Zákonný zástupce doloží</w:t>
      </w:r>
      <w:r w:rsidR="00D67041" w:rsidRPr="00067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7041" w:rsidRPr="0003559A">
        <w:rPr>
          <w:rFonts w:ascii="Times New Roman" w:hAnsi="Times New Roman" w:cs="Times New Roman"/>
          <w:b/>
          <w:color w:val="FF0000"/>
          <w:sz w:val="24"/>
          <w:szCs w:val="24"/>
        </w:rPr>
        <w:t>k zápisu</w:t>
      </w:r>
      <w:r w:rsidR="00D67041" w:rsidRPr="00D670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7E9D8F" w14:textId="4D83C927" w:rsidR="00D67041" w:rsidRPr="00E119A2" w:rsidRDefault="00D67041" w:rsidP="00C17A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119A2">
        <w:rPr>
          <w:rFonts w:ascii="Times New Roman" w:hAnsi="Times New Roman" w:cs="Times New Roman"/>
          <w:b/>
          <w:bCs/>
          <w:sz w:val="24"/>
          <w:szCs w:val="24"/>
        </w:rPr>
        <w:t>Žádost o přijetí</w:t>
      </w:r>
      <w:r w:rsidRPr="00E119A2">
        <w:rPr>
          <w:rFonts w:ascii="Times New Roman" w:hAnsi="Times New Roman" w:cs="Times New Roman"/>
          <w:sz w:val="24"/>
          <w:szCs w:val="24"/>
        </w:rPr>
        <w:t xml:space="preserve"> k základnímu vzdělávání vyplněnou a podepsanou zákonným zástupcem</w:t>
      </w:r>
      <w:r w:rsidR="00C17ABD" w:rsidRPr="00E11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78D47" w14:textId="7520476C" w:rsidR="00D67041" w:rsidRPr="00E119A2" w:rsidRDefault="000F211E" w:rsidP="000F21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119A2">
        <w:rPr>
          <w:rFonts w:ascii="Times New Roman" w:hAnsi="Times New Roman" w:cs="Times New Roman"/>
          <w:b/>
          <w:sz w:val="24"/>
          <w:szCs w:val="24"/>
        </w:rPr>
        <w:t>S</w:t>
      </w:r>
      <w:r w:rsidR="00D67041" w:rsidRPr="00E119A2">
        <w:rPr>
          <w:rFonts w:ascii="Times New Roman" w:hAnsi="Times New Roman" w:cs="Times New Roman"/>
          <w:b/>
          <w:sz w:val="24"/>
          <w:szCs w:val="24"/>
        </w:rPr>
        <w:t>ouhlas</w:t>
      </w:r>
      <w:r w:rsidRPr="00E119A2">
        <w:rPr>
          <w:rFonts w:ascii="Times New Roman" w:hAnsi="Times New Roman" w:cs="Times New Roman"/>
          <w:b/>
          <w:sz w:val="24"/>
          <w:szCs w:val="24"/>
        </w:rPr>
        <w:t xml:space="preserve"> se zpracováním osobních údajů</w:t>
      </w:r>
      <w:r w:rsidR="00D67041" w:rsidRPr="00E119A2">
        <w:rPr>
          <w:rFonts w:ascii="Times New Roman" w:hAnsi="Times New Roman" w:cs="Times New Roman"/>
          <w:sz w:val="24"/>
          <w:szCs w:val="24"/>
        </w:rPr>
        <w:t xml:space="preserve"> podepsaný zákonným zástupcem </w:t>
      </w:r>
    </w:p>
    <w:p w14:paraId="319FD7E2" w14:textId="7260E8FA" w:rsidR="000F211E" w:rsidRPr="00E119A2" w:rsidRDefault="000F211E" w:rsidP="000F21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119A2">
        <w:rPr>
          <w:rFonts w:ascii="Times New Roman" w:hAnsi="Times New Roman" w:cs="Times New Roman"/>
          <w:b/>
          <w:sz w:val="24"/>
          <w:szCs w:val="24"/>
        </w:rPr>
        <w:t xml:space="preserve">Zápisní lístek </w:t>
      </w:r>
    </w:p>
    <w:p w14:paraId="74D86531" w14:textId="77777777" w:rsidR="000F211E" w:rsidRPr="00E119A2" w:rsidRDefault="000F211E" w:rsidP="000F21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19A2">
        <w:rPr>
          <w:rFonts w:ascii="Times New Roman" w:hAnsi="Times New Roman" w:cs="Times New Roman"/>
          <w:b/>
          <w:sz w:val="24"/>
          <w:szCs w:val="24"/>
        </w:rPr>
        <w:t>kopii</w:t>
      </w:r>
      <w:r w:rsidRPr="00E119A2">
        <w:rPr>
          <w:rFonts w:ascii="Times New Roman" w:hAnsi="Times New Roman" w:cs="Times New Roman"/>
          <w:sz w:val="24"/>
          <w:szCs w:val="24"/>
        </w:rPr>
        <w:t xml:space="preserve"> rodného listu dítěte</w:t>
      </w:r>
    </w:p>
    <w:p w14:paraId="5E04AFC8" w14:textId="45112895" w:rsidR="000F211E" w:rsidRPr="00E119A2" w:rsidRDefault="000F211E" w:rsidP="000F21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19A2">
        <w:rPr>
          <w:rFonts w:ascii="Times New Roman" w:hAnsi="Times New Roman" w:cs="Times New Roman"/>
          <w:b/>
          <w:sz w:val="24"/>
          <w:szCs w:val="24"/>
        </w:rPr>
        <w:t>kopii</w:t>
      </w:r>
      <w:r w:rsidRPr="00E119A2">
        <w:rPr>
          <w:rFonts w:ascii="Times New Roman" w:hAnsi="Times New Roman" w:cs="Times New Roman"/>
          <w:sz w:val="24"/>
          <w:szCs w:val="24"/>
        </w:rPr>
        <w:t xml:space="preserve"> průkazu totožnosti zákonného zástupce (OP nebo Cestovní pas a povolení k pobytu)</w:t>
      </w:r>
    </w:p>
    <w:p w14:paraId="787395BC" w14:textId="47727073" w:rsidR="00D67041" w:rsidRPr="00E119A2" w:rsidRDefault="00C17ABD" w:rsidP="00C17A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19A2">
        <w:rPr>
          <w:rFonts w:ascii="Times New Roman" w:hAnsi="Times New Roman" w:cs="Times New Roman"/>
          <w:sz w:val="24"/>
          <w:szCs w:val="24"/>
        </w:rPr>
        <w:t>V</w:t>
      </w:r>
      <w:r w:rsidR="00D67041" w:rsidRPr="00E119A2">
        <w:rPr>
          <w:rFonts w:ascii="Times New Roman" w:hAnsi="Times New Roman" w:cs="Times New Roman"/>
          <w:sz w:val="24"/>
          <w:szCs w:val="24"/>
        </w:rPr>
        <w:t xml:space="preserve"> případě, že se jedná o dítě po odkladu školní docházky v loňském roce, dodá zákonný zástupce </w:t>
      </w:r>
      <w:r w:rsidR="0003559A" w:rsidRPr="00E119A2">
        <w:rPr>
          <w:rFonts w:ascii="Times New Roman" w:hAnsi="Times New Roman" w:cs="Times New Roman"/>
          <w:b/>
          <w:sz w:val="24"/>
          <w:szCs w:val="24"/>
        </w:rPr>
        <w:t>kopii</w:t>
      </w:r>
      <w:r w:rsidR="0003559A" w:rsidRPr="00E119A2">
        <w:rPr>
          <w:rFonts w:ascii="Times New Roman" w:hAnsi="Times New Roman" w:cs="Times New Roman"/>
          <w:sz w:val="24"/>
          <w:szCs w:val="24"/>
        </w:rPr>
        <w:t xml:space="preserve"> </w:t>
      </w:r>
      <w:r w:rsidR="00D67041" w:rsidRPr="00E119A2">
        <w:rPr>
          <w:rFonts w:ascii="Times New Roman" w:hAnsi="Times New Roman" w:cs="Times New Roman"/>
          <w:sz w:val="24"/>
          <w:szCs w:val="24"/>
        </w:rPr>
        <w:t>Rozhodnutí</w:t>
      </w:r>
      <w:r w:rsidRPr="00E119A2">
        <w:rPr>
          <w:rFonts w:ascii="Times New Roman" w:hAnsi="Times New Roman" w:cs="Times New Roman"/>
          <w:sz w:val="24"/>
          <w:szCs w:val="24"/>
        </w:rPr>
        <w:t xml:space="preserve"> </w:t>
      </w:r>
      <w:r w:rsidR="00D67041" w:rsidRPr="00E119A2">
        <w:rPr>
          <w:rFonts w:ascii="Times New Roman" w:hAnsi="Times New Roman" w:cs="Times New Roman"/>
          <w:sz w:val="24"/>
          <w:szCs w:val="24"/>
        </w:rPr>
        <w:t>o odkladu školní docházky</w:t>
      </w:r>
    </w:p>
    <w:p w14:paraId="36849054" w14:textId="77777777" w:rsidR="00B3381A" w:rsidRDefault="00B3381A" w:rsidP="00D6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56AAD13D" w14:textId="134010AA" w:rsidR="00D67041" w:rsidRPr="00D67041" w:rsidRDefault="0003559A" w:rsidP="00D6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Zákonný zástupce doloží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 případě </w:t>
      </w:r>
      <w:r w:rsidR="00D67041" w:rsidRPr="0003559A">
        <w:rPr>
          <w:rFonts w:ascii="Times New Roman" w:hAnsi="Times New Roman" w:cs="Times New Roman"/>
          <w:b/>
          <w:color w:val="FF0000"/>
          <w:sz w:val="24"/>
          <w:szCs w:val="24"/>
        </w:rPr>
        <w:t>odkladu</w:t>
      </w:r>
      <w:r w:rsidR="00D67041" w:rsidRPr="00D670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29EE5E" w14:textId="77777777" w:rsidR="00D67041" w:rsidRPr="00C17ABD" w:rsidRDefault="00D67041" w:rsidP="00C17A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17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odklad</w:t>
      </w:r>
      <w:r w:rsidRPr="00C17ABD">
        <w:rPr>
          <w:rFonts w:ascii="Times New Roman" w:hAnsi="Times New Roman" w:cs="Times New Roman"/>
          <w:color w:val="000000"/>
          <w:sz w:val="24"/>
          <w:szCs w:val="24"/>
        </w:rPr>
        <w:t xml:space="preserve"> k základnímu vzdělávání vyplněnou a podepsanou zákonným </w:t>
      </w:r>
      <w:r w:rsidR="00C17ABD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Pr="00C17ABD">
        <w:rPr>
          <w:rFonts w:ascii="Times New Roman" w:hAnsi="Times New Roman" w:cs="Times New Roman"/>
          <w:color w:val="000000"/>
          <w:sz w:val="24"/>
          <w:szCs w:val="24"/>
        </w:rPr>
        <w:t>stupcem</w:t>
      </w:r>
    </w:p>
    <w:p w14:paraId="1F5B480F" w14:textId="0AD6AAA5" w:rsidR="000F211E" w:rsidRDefault="0003559A" w:rsidP="000F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</w:p>
    <w:p w14:paraId="1603CB99" w14:textId="52083161" w:rsidR="00D67041" w:rsidRPr="000F211E" w:rsidRDefault="00D67041" w:rsidP="000F21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F211E">
        <w:rPr>
          <w:rFonts w:ascii="Times New Roman" w:hAnsi="Times New Roman" w:cs="Times New Roman"/>
          <w:b/>
          <w:color w:val="000000"/>
          <w:sz w:val="24"/>
          <w:szCs w:val="24"/>
        </w:rPr>
        <w:t>kopii</w:t>
      </w:r>
      <w:r w:rsidRPr="000F211E">
        <w:rPr>
          <w:rFonts w:ascii="Times New Roman" w:hAnsi="Times New Roman" w:cs="Times New Roman"/>
          <w:color w:val="000000"/>
          <w:sz w:val="24"/>
          <w:szCs w:val="24"/>
        </w:rPr>
        <w:t xml:space="preserve"> průkazu totožnosti zákonného zástupce (OP</w:t>
      </w:r>
      <w:r w:rsidR="00C17ABD" w:rsidRPr="000F211E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Pr="000F211E">
        <w:rPr>
          <w:rFonts w:ascii="Times New Roman" w:hAnsi="Times New Roman" w:cs="Times New Roman"/>
          <w:color w:val="000000"/>
          <w:sz w:val="24"/>
          <w:szCs w:val="24"/>
        </w:rPr>
        <w:t>Cestovní pas a povolení k pobytu)</w:t>
      </w:r>
    </w:p>
    <w:p w14:paraId="2AA66F32" w14:textId="4AE1AC75" w:rsidR="00D67041" w:rsidRPr="00B3381A" w:rsidRDefault="00D67041" w:rsidP="00B3381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originál</w:t>
      </w:r>
      <w:r w:rsidRPr="00B3381A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ověřenou kopii</w:t>
      </w:r>
      <w:r w:rsidR="00035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59A" w:rsidRPr="0003559A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0355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oporučení školského poradenského pracoviště </w:t>
      </w:r>
      <w:r w:rsidRPr="00B3381A">
        <w:rPr>
          <w:rFonts w:ascii="Times New Roman" w:hAnsi="Times New Roman" w:cs="Times New Roman"/>
          <w:color w:val="000000"/>
          <w:sz w:val="24"/>
          <w:szCs w:val="24"/>
        </w:rPr>
        <w:t>(PPP nebo SPC)</w:t>
      </w:r>
    </w:p>
    <w:p w14:paraId="4E0496FF" w14:textId="77777777" w:rsidR="00D67041" w:rsidRPr="0003559A" w:rsidRDefault="00D67041" w:rsidP="00B3381A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originál</w:t>
      </w:r>
      <w:r w:rsidRPr="00B3381A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ověřenou kop</w:t>
      </w:r>
      <w:r w:rsidRPr="00B3381A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Pr="0003559A">
        <w:rPr>
          <w:rFonts w:ascii="Times New Roman" w:hAnsi="Times New Roman" w:cs="Times New Roman"/>
          <w:i/>
          <w:color w:val="000000"/>
          <w:sz w:val="24"/>
          <w:szCs w:val="24"/>
        </w:rPr>
        <w:t>doporučení dětského lékaře</w:t>
      </w:r>
      <w:r w:rsidRPr="00B3381A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Pr="0003559A">
        <w:rPr>
          <w:rFonts w:ascii="Times New Roman" w:hAnsi="Times New Roman" w:cs="Times New Roman"/>
          <w:i/>
          <w:color w:val="000000"/>
          <w:sz w:val="24"/>
          <w:szCs w:val="24"/>
        </w:rPr>
        <w:t>klinického psychologa</w:t>
      </w:r>
    </w:p>
    <w:p w14:paraId="4EA1EE01" w14:textId="77777777" w:rsidR="0003559A" w:rsidRDefault="0003559A" w:rsidP="0003559A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24068" w14:textId="3B59E872" w:rsidR="0003559A" w:rsidRPr="0003559A" w:rsidRDefault="0003559A" w:rsidP="0003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Forma podání dokumentů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(Žádosti o přijetí, Žádosti o odkladu)</w:t>
      </w:r>
      <w:r w:rsidRPr="000355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D511131" w14:textId="77777777" w:rsidR="0003559A" w:rsidRPr="00067291" w:rsidRDefault="0003559A" w:rsidP="000355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67291">
        <w:rPr>
          <w:rFonts w:ascii="Times New Roman" w:hAnsi="Times New Roman" w:cs="Times New Roman"/>
          <w:color w:val="000000"/>
          <w:sz w:val="24"/>
          <w:szCs w:val="24"/>
          <w:u w:val="single"/>
        </w:rPr>
        <w:t>Poštou</w:t>
      </w: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, nebo v </w:t>
      </w:r>
      <w:r w:rsidRPr="00067291">
        <w:rPr>
          <w:rFonts w:ascii="Times New Roman" w:hAnsi="Times New Roman" w:cs="Times New Roman"/>
          <w:color w:val="000000"/>
          <w:sz w:val="24"/>
          <w:szCs w:val="24"/>
          <w:u w:val="single"/>
        </w:rPr>
        <w:t>obálce přímo do schránky na budově školy</w:t>
      </w: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 (vjezd do dvora).</w:t>
      </w:r>
    </w:p>
    <w:p w14:paraId="5A0D7258" w14:textId="77BFD0C0" w:rsidR="0003559A" w:rsidRPr="00067291" w:rsidRDefault="0003559A" w:rsidP="000355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FF"/>
          <w:sz w:val="24"/>
          <w:szCs w:val="24"/>
        </w:rPr>
      </w:pP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67291">
        <w:rPr>
          <w:rFonts w:ascii="Times New Roman" w:hAnsi="Times New Roman" w:cs="Times New Roman"/>
          <w:color w:val="000000"/>
          <w:sz w:val="24"/>
          <w:szCs w:val="24"/>
          <w:u w:val="single"/>
        </w:rPr>
        <w:t>E-mailem</w:t>
      </w: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 (jen s uznávaným elektronickým </w:t>
      </w:r>
      <w:proofErr w:type="gramStart"/>
      <w:r w:rsidRPr="00067291">
        <w:rPr>
          <w:rFonts w:ascii="Times New Roman" w:hAnsi="Times New Roman" w:cs="Times New Roman"/>
          <w:color w:val="000000"/>
          <w:sz w:val="24"/>
          <w:szCs w:val="24"/>
        </w:rPr>
        <w:t>podpisem)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67291">
        <w:rPr>
          <w:rFonts w:ascii="Times New Roman" w:hAnsi="Times New Roman" w:cs="Times New Roman"/>
          <w:color w:val="0000FF"/>
          <w:sz w:val="24"/>
          <w:szCs w:val="24"/>
        </w:rPr>
        <w:t>zs.zalkovice@seznam.cz</w:t>
      </w:r>
    </w:p>
    <w:p w14:paraId="50E88963" w14:textId="03373383" w:rsidR="0003559A" w:rsidRPr="00067291" w:rsidRDefault="0003559A" w:rsidP="0003559A">
      <w:pPr>
        <w:pStyle w:val="Odstavecseseznamem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67291">
        <w:rPr>
          <w:rFonts w:ascii="Times New Roman" w:hAnsi="Times New Roman" w:cs="Times New Roman"/>
          <w:color w:val="000000"/>
          <w:sz w:val="24"/>
          <w:szCs w:val="24"/>
          <w:u w:val="single"/>
        </w:rPr>
        <w:t>Datovou schránkou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3559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672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67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hq5pe5p</w:t>
      </w:r>
    </w:p>
    <w:p w14:paraId="746CFE87" w14:textId="12062197" w:rsidR="0003559A" w:rsidRPr="00B3381A" w:rsidRDefault="004B0DB3" w:rsidP="0003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Kritéria přijetí dítěte do 1. ročníku</w:t>
      </w:r>
      <w:r w:rsidR="0003559A" w:rsidRPr="00B33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46D727D" w14:textId="77777777" w:rsidR="0003559A" w:rsidRPr="00B3381A" w:rsidRDefault="0003559A" w:rsidP="0003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381A">
        <w:rPr>
          <w:rFonts w:ascii="Times New Roman" w:hAnsi="Times New Roman" w:cs="Times New Roman"/>
          <w:color w:val="000000"/>
          <w:sz w:val="23"/>
          <w:szCs w:val="23"/>
        </w:rPr>
        <w:t xml:space="preserve">1. Budou přijaty děti, kterým byl v loňském roce udělen odklad školní docházky. </w:t>
      </w:r>
    </w:p>
    <w:p w14:paraId="45CDD930" w14:textId="77777777" w:rsidR="0003559A" w:rsidRDefault="0003559A" w:rsidP="0003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381A">
        <w:rPr>
          <w:rFonts w:ascii="Times New Roman" w:hAnsi="Times New Roman" w:cs="Times New Roman"/>
          <w:color w:val="000000"/>
          <w:sz w:val="23"/>
          <w:szCs w:val="23"/>
        </w:rPr>
        <w:t xml:space="preserve">2. Trvalé bydliště ve spádovém obvodu školy. </w:t>
      </w:r>
    </w:p>
    <w:p w14:paraId="1043669D" w14:textId="7CAC1548" w:rsidR="004B0DB3" w:rsidRDefault="004B0DB3" w:rsidP="0003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Děti s trvalým pobytem mimo spádovou oblast školy.</w:t>
      </w:r>
    </w:p>
    <w:p w14:paraId="39B7F652" w14:textId="77777777" w:rsidR="0022346C" w:rsidRDefault="0022346C" w:rsidP="0022346C">
      <w:pPr>
        <w:spacing w:after="0" w:line="240" w:lineRule="auto"/>
        <w:ind w:right="-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Žádáme zákonné zástupce o </w:t>
      </w:r>
      <w:r w:rsidRPr="0022346C">
        <w:rPr>
          <w:rFonts w:ascii="Times New Roman" w:hAnsi="Times New Roman" w:cs="Times New Roman"/>
          <w:b/>
          <w:color w:val="000000"/>
          <w:sz w:val="24"/>
          <w:szCs w:val="24"/>
        </w:rPr>
        <w:t>úplné vyplnění všech dokumentů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 uvedením funkční emailové adresy,</w:t>
      </w:r>
    </w:p>
    <w:p w14:paraId="52A0CE2B" w14:textId="4D0F1746" w:rsidR="0022346C" w:rsidRDefault="0022346C" w:rsidP="0022346C">
      <w:pPr>
        <w:spacing w:after="0" w:line="240" w:lineRule="auto"/>
        <w:ind w:right="-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telefonního čísla a speciálně vzdělávacích potřeb dítěte.</w:t>
      </w:r>
    </w:p>
    <w:p w14:paraId="38B1074F" w14:textId="56FCB797" w:rsidR="0003559A" w:rsidRPr="0003559A" w:rsidRDefault="0022346C" w:rsidP="0003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0FB17" wp14:editId="14E9BB50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5057775" cy="13716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B8374" id="Obdélník 1" o:spid="_x0000_s1026" style="position:absolute;margin-left:38.65pt;margin-top:9.2pt;width:398.2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" fillcolor="white [3201]" strokecolor="#70ad47 [3209]" strokeweight="1pt"/>
            </w:pict>
          </mc:Fallback>
        </mc:AlternateContent>
      </w:r>
    </w:p>
    <w:p w14:paraId="210D1CDB" w14:textId="66688B3D" w:rsidR="00B3381A" w:rsidRDefault="00D67041" w:rsidP="004B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7041">
        <w:rPr>
          <w:rFonts w:ascii="Times New Roman" w:hAnsi="Times New Roman" w:cs="Times New Roman"/>
          <w:color w:val="000000"/>
          <w:sz w:val="24"/>
          <w:szCs w:val="24"/>
        </w:rPr>
        <w:t>Podle školského zákona č. 561/2004 Sb., ve znění pozdějších předpisů, bude</w:t>
      </w:r>
    </w:p>
    <w:p w14:paraId="0F18B47C" w14:textId="77777777" w:rsidR="00D67041" w:rsidRPr="00B3381A" w:rsidRDefault="00D67041" w:rsidP="004B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Rozhodnutí ředitelky školy o přijetí k základnímu vzdělávání</w:t>
      </w:r>
    </w:p>
    <w:p w14:paraId="41D0B1FE" w14:textId="42C9C6A2" w:rsidR="00D67041" w:rsidRPr="00D67041" w:rsidRDefault="004B0DB3" w:rsidP="004B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67041" w:rsidRPr="00D67041">
        <w:rPr>
          <w:rFonts w:ascii="Times New Roman" w:hAnsi="Times New Roman" w:cs="Times New Roman"/>
          <w:color w:val="000000"/>
          <w:sz w:val="24"/>
          <w:szCs w:val="24"/>
        </w:rPr>
        <w:t>známeno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nejpozději v pátek 30. 4. 2021</w:t>
      </w:r>
      <w:r w:rsidR="00D67041" w:rsidRPr="00D67041">
        <w:rPr>
          <w:rFonts w:ascii="Times New Roman" w:hAnsi="Times New Roman" w:cs="Times New Roman"/>
          <w:color w:val="000000"/>
          <w:sz w:val="24"/>
          <w:szCs w:val="24"/>
        </w:rPr>
        <w:t xml:space="preserve"> po dobu 15 dnů</w:t>
      </w:r>
    </w:p>
    <w:p w14:paraId="7E4938E8" w14:textId="77777777" w:rsidR="00D67041" w:rsidRPr="00D67041" w:rsidRDefault="00B3381A" w:rsidP="004B0DB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D67041" w:rsidRPr="00D67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zveřejněním u vchodu do školy</w:t>
      </w:r>
    </w:p>
    <w:p w14:paraId="5A19221A" w14:textId="77777777" w:rsidR="00D67041" w:rsidRPr="00D67041" w:rsidRDefault="00B3381A" w:rsidP="004B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67041" w:rsidRPr="00D67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na webových stránkách školy </w:t>
      </w:r>
      <w:r w:rsidR="00D67041" w:rsidRPr="00D67041"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www.zsza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lkovice</w:t>
      </w:r>
      <w:r w:rsidR="00D67041" w:rsidRPr="00D67041">
        <w:rPr>
          <w:rFonts w:ascii="Times New Roman" w:hAnsi="Times New Roman" w:cs="Times New Roman"/>
          <w:b/>
          <w:bCs/>
          <w:color w:val="0000FF"/>
          <w:sz w:val="24"/>
          <w:szCs w:val="24"/>
        </w:rPr>
        <w:t>.cz</w:t>
      </w:r>
    </w:p>
    <w:p w14:paraId="113E292C" w14:textId="77777777" w:rsidR="00D67041" w:rsidRPr="00D67041" w:rsidRDefault="00D67041" w:rsidP="004B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7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Zápisová dokumentace bude vedena pod </w:t>
      </w:r>
      <w:r w:rsidRPr="00D670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registračním číslem</w:t>
      </w:r>
      <w:r w:rsidRPr="00D6704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BD17B96" w14:textId="77777777" w:rsidR="004B0DB3" w:rsidRDefault="00B3381A" w:rsidP="004B0DB3">
      <w:pPr>
        <w:spacing w:line="240" w:lineRule="auto"/>
        <w:ind w:left="708" w:right="-113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67041" w:rsidRPr="00D67041">
        <w:rPr>
          <w:rFonts w:ascii="Times New Roman" w:hAnsi="Times New Roman" w:cs="Times New Roman"/>
          <w:color w:val="000000"/>
          <w:sz w:val="24"/>
          <w:szCs w:val="24"/>
        </w:rPr>
        <w:t xml:space="preserve">které zákonný zástupce obdrží na </w:t>
      </w: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D67041" w:rsidRPr="00D67041">
        <w:rPr>
          <w:rFonts w:ascii="Times New Roman" w:hAnsi="Times New Roman" w:cs="Times New Roman"/>
          <w:color w:val="000000"/>
          <w:sz w:val="24"/>
          <w:szCs w:val="24"/>
        </w:rPr>
        <w:t>mail uvedený v žádosti o přijetí</w:t>
      </w:r>
      <w:r w:rsidR="004B0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07FD03" w14:textId="1F3EE69D" w:rsidR="00B3381A" w:rsidRDefault="004B0DB3" w:rsidP="0022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nejasností mě neváhejte kontaktovat na tel. čísle 775 564</w:t>
      </w:r>
      <w:r w:rsidR="002234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841.</w:t>
      </w:r>
    </w:p>
    <w:p w14:paraId="4B21DE64" w14:textId="37EE3E44" w:rsidR="0022346C" w:rsidRDefault="0022346C" w:rsidP="0022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spolupráci a věřím, že tuto mimořádnou formu zápisu společně zvládneme.</w:t>
      </w:r>
    </w:p>
    <w:p w14:paraId="2E822D04" w14:textId="4D97974A" w:rsidR="00B3381A" w:rsidRPr="0022346C" w:rsidRDefault="0022346C" w:rsidP="0022346C">
      <w:pPr>
        <w:ind w:left="4395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DB3" w:rsidRPr="0022346C">
        <w:rPr>
          <w:rFonts w:ascii="Times New Roman" w:hAnsi="Times New Roman" w:cs="Times New Roman"/>
          <w:sz w:val="24"/>
          <w:szCs w:val="24"/>
        </w:rPr>
        <w:t>Mgr. Dagmar Tesaříková-</w:t>
      </w:r>
      <w:r w:rsidR="00B3381A" w:rsidRPr="0022346C">
        <w:rPr>
          <w:rFonts w:ascii="Times New Roman" w:hAnsi="Times New Roman" w:cs="Times New Roman"/>
          <w:sz w:val="24"/>
          <w:szCs w:val="24"/>
        </w:rPr>
        <w:t>ředitelka školy</w:t>
      </w:r>
      <w:r w:rsidR="00B3381A" w:rsidRPr="0022346C">
        <w:rPr>
          <w:rFonts w:ascii="Times New Roman" w:hAnsi="Times New Roman" w:cs="Times New Roman"/>
          <w:sz w:val="24"/>
          <w:szCs w:val="24"/>
        </w:rPr>
        <w:tab/>
      </w:r>
    </w:p>
    <w:p w14:paraId="5305AC86" w14:textId="77777777" w:rsidR="00B3381A" w:rsidRPr="00B3381A" w:rsidRDefault="00B3381A" w:rsidP="00B3381A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sectPr w:rsidR="00B3381A" w:rsidRPr="00B3381A" w:rsidSect="0022346C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5E5C"/>
    <w:multiLevelType w:val="hybridMultilevel"/>
    <w:tmpl w:val="3BDC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A7A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15B5"/>
    <w:multiLevelType w:val="hybridMultilevel"/>
    <w:tmpl w:val="17CEC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41"/>
    <w:rsid w:val="0003559A"/>
    <w:rsid w:val="00067291"/>
    <w:rsid w:val="000F211E"/>
    <w:rsid w:val="0022346C"/>
    <w:rsid w:val="00327A7F"/>
    <w:rsid w:val="004B0DB3"/>
    <w:rsid w:val="005255B4"/>
    <w:rsid w:val="006E2215"/>
    <w:rsid w:val="008E64FA"/>
    <w:rsid w:val="009C14D9"/>
    <w:rsid w:val="00A075B6"/>
    <w:rsid w:val="00A11D42"/>
    <w:rsid w:val="00B3381A"/>
    <w:rsid w:val="00C17ABD"/>
    <w:rsid w:val="00CE098D"/>
    <w:rsid w:val="00D67041"/>
    <w:rsid w:val="00DE00A5"/>
    <w:rsid w:val="00E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8A07"/>
  <w15:docId w15:val="{04DA8A45-98BB-405E-BA87-AA8526D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7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7ABD"/>
    <w:pPr>
      <w:ind w:left="720"/>
      <w:contextualSpacing/>
    </w:pPr>
  </w:style>
  <w:style w:type="paragraph" w:styleId="Bezmezer">
    <w:name w:val="No Spacing"/>
    <w:uiPriority w:val="1"/>
    <w:qFormat/>
    <w:rsid w:val="006E2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Tomáš Valach</cp:lastModifiedBy>
  <cp:revision>7</cp:revision>
  <dcterms:created xsi:type="dcterms:W3CDTF">2021-03-11T16:13:00Z</dcterms:created>
  <dcterms:modified xsi:type="dcterms:W3CDTF">2021-03-12T10:34:00Z</dcterms:modified>
</cp:coreProperties>
</file>